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B77" w:rsidRPr="00DC1B77" w:rsidRDefault="00DC1B77" w:rsidP="00DC1B77">
      <w:pPr>
        <w:pStyle w:val="a4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DC1B77">
        <w:rPr>
          <w:rFonts w:ascii="Times New Roman" w:hAnsi="Times New Roman" w:cs="Times New Roman"/>
          <w:b/>
          <w:sz w:val="32"/>
          <w:szCs w:val="32"/>
          <w:lang w:eastAsia="ru-RU"/>
        </w:rPr>
        <w:t>Конспект занятия по математике  «Поможем Буратино».</w:t>
      </w:r>
    </w:p>
    <w:p w:rsidR="00DC1B77" w:rsidRDefault="00DC1B77" w:rsidP="00DC1B77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DC1B77" w:rsidRPr="00DC1B77" w:rsidRDefault="00DC1B77" w:rsidP="00DC1B77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DC1B77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Цели: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1. Закреплять навыки счёта в пределах 10, продолжать формировать пространственно – временные представления (справа, слева, вверх, вниз), совершенствование навыков ориентировки по плану, умение сравнивать числа, закрепить название геометрических фигур.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2. Развивать связную речь, мелкую моторику рук, логическое мышление, развитие речевого слуха.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3. Воспитывать культуру общения, взаимопомощь, самостоятельность.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DC1B77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Материал: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геометрические фигуры, альбомные листы, цифры (1 -10), знаки, мяч, план «Как дойти до почты», музыка, загадки, кукла Буратино, тарелочки, цветные карандаши.</w:t>
      </w:r>
      <w:proofErr w:type="gramEnd"/>
    </w:p>
    <w:p w:rsidR="00DC1B77" w:rsidRPr="00DC1B77" w:rsidRDefault="00DC1B77" w:rsidP="00DC1B77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C1B77">
        <w:rPr>
          <w:rFonts w:ascii="Times New Roman" w:hAnsi="Times New Roman" w:cs="Times New Roman"/>
          <w:b/>
          <w:sz w:val="28"/>
          <w:szCs w:val="28"/>
          <w:lang w:eastAsia="ru-RU"/>
        </w:rPr>
        <w:t>Ход занятия.</w:t>
      </w:r>
    </w:p>
    <w:p w:rsidR="00975BC9" w:rsidRPr="00DC1B77" w:rsidRDefault="00DC1B77" w:rsidP="00DC1B77">
      <w:pPr>
        <w:pStyle w:val="a4"/>
        <w:rPr>
          <w:rFonts w:ascii="Times New Roman" w:hAnsi="Times New Roman" w:cs="Times New Roman"/>
          <w:sz w:val="28"/>
          <w:szCs w:val="28"/>
        </w:rPr>
      </w:pPr>
      <w:r w:rsidRPr="00DC1B77">
        <w:rPr>
          <w:rFonts w:ascii="Times New Roman" w:hAnsi="Times New Roman" w:cs="Times New Roman"/>
          <w:i/>
          <w:color w:val="000000"/>
          <w:sz w:val="28"/>
          <w:szCs w:val="28"/>
          <w:lang w:eastAsia="ru-RU"/>
        </w:rPr>
        <w:t>1.Организационный момент.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Ребята, к нам сегодня на занятие пришли гости, давайте с ними поздороваемся.</w:t>
      </w:r>
      <w:proofErr w:type="gramStart"/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 сейчас давайте все встанем в круг.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 круг широкий вижу я</w:t>
      </w:r>
      <w:proofErr w:type="gramStart"/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</w:t>
      </w:r>
      <w:proofErr w:type="gram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стали все мои друзья.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 сейчас пойдём направо,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 теперь пойдём налево,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 центре круга соберёмся</w:t>
      </w:r>
      <w:proofErr w:type="gramStart"/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</w:t>
      </w:r>
      <w:proofErr w:type="gram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на место все вернёмся.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Улыбнёмся, подмигнём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 занятие начнём.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i/>
          <w:color w:val="000000"/>
          <w:sz w:val="28"/>
          <w:szCs w:val="28"/>
          <w:lang w:eastAsia="ru-RU"/>
        </w:rPr>
        <w:t>2.Вступительная беседа.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(стук в дверь).</w:t>
      </w:r>
      <w:proofErr w:type="gramStart"/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Кто – то стучится, кто же это к нам пришёл?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Ребята, кто это? (Буратино).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Здравствуй, Буратино!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А чего ты такой грустный? </w:t>
      </w:r>
      <w:proofErr w:type="gramStart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( Завтра </w:t>
      </w:r>
      <w:proofErr w:type="spellStart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Мальвина</w:t>
      </w:r>
      <w:proofErr w:type="spell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будет меня спрашивать, проверять мои знания, которым она меня научила.</w:t>
      </w:r>
      <w:proofErr w:type="gram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 я ведь не внимательно её слушал, вертелся, перебивал, да кое – что уже и совсем забыл).</w:t>
      </w:r>
      <w:proofErr w:type="gramEnd"/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Ты, Буратино, правильно сделал, что к нам пришёл.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Ребята, поможем Буратино? (да).</w:t>
      </w:r>
      <w:proofErr w:type="gramStart"/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Ты только нам пообещай, что будешь нас внимательно слушать, не будешь перебивать, вертеться. ( я очень постараюсь).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i/>
          <w:color w:val="000000"/>
          <w:sz w:val="28"/>
          <w:szCs w:val="28"/>
          <w:lang w:eastAsia="ru-RU"/>
        </w:rPr>
        <w:t>3.Основная часть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Задание №1.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Ребята, давайте подойдём к доске и встанем в полукруг. Посмотрите на доску, что вы видите? (цифры).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А правильно ли они стоят? (нет).</w:t>
      </w:r>
      <w:proofErr w:type="gramStart"/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-</w:t>
      </w:r>
      <w:proofErr w:type="gram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 кто же мне поможет правильно составить все числа в числовом ряду?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-Давайте посчитаем весь числовой ряд по порядку.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-А теперь давайте посчитаем в обратном порядке.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Молодцы!</w:t>
      </w:r>
      <w:proofErr w:type="gramStart"/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Буратино, ты всё запомнил? (да, я же вместе с вами считал).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Задание №2.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Ребята, а сейчас я попрошу вас назвать соседей числа 4 (3 и 5), 7 (6 и 8), 9 </w:t>
      </w:r>
      <w:proofErr w:type="gramStart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( </w:t>
      </w:r>
      <w:proofErr w:type="gram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8 и 10).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-А сейчас сложное задание, будьте внимательны. Вам надо составить задачки с числами соседей числа 3 (2 и 4), 6 (5 и 7), 2 (1 и 3), и выложить решение на доске.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Молодцы, справились с таким сложным заданием!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Буратино: какое интересное и новое для меня задание, я его завтра обязательно </w:t>
      </w:r>
      <w:proofErr w:type="spellStart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Мальвине</w:t>
      </w:r>
      <w:proofErr w:type="spell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покажу.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Задание №3.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Ребята, проходим за столы.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Сейчас вам, ребята, надо быть внимательными. Положите перед собой листок бумаги, в тарелочках у вас лежат геометрические фигуры, давайте их назовём. А сейчас я вам на несколько секунд покажу листок, на котором изображены геометрические фигуры, ваша задача запомнить, где какая фигура находится и правильно выложить у себя на листочках.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Давайте </w:t>
      </w:r>
      <w:proofErr w:type="gramStart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посмотрим</w:t>
      </w:r>
      <w:proofErr w:type="gram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правильно ли вы выложили.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А теперь ответьте на вопросы: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1. Какая фигура находится в правом верхнем углу?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2. Где расположен треугольник?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3. Какие геометрические фигуры расположены в левом нижнем углу?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4. Какая фигура находится в центре?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5. Сколько всего геометрических фигур расположены на листочке?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Буратино: теперь я точно запомнил названия геометрических фигур.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Молодцы, ребята!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</w:t>
      </w:r>
      <w:r w:rsidRPr="00DC1B77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инамическая пауза с элементами гимнастики для глаз</w:t>
      </w:r>
      <w:r w:rsidRPr="00DC1B77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br/>
        <w:t>«Геометрические фигуры».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Задание №4.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Ребята, а сейчас вам предстоит отгадать загадки, в которых спрятались цифры. (5 – 6 загадок).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Слушайте внимательно.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Буратино</w:t>
      </w:r>
      <w:proofErr w:type="gram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 какие интересные загадки.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Молодцы, все загадки отгадали!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Задание №5.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Ребята, подойдите к столу, возьмите листочки и тарелочки с цифрами. На листочках изображены в квадрате точки, вам нужно их посчитать и возле </w:t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каждого квадрата поставить нужную цифру.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Буратино: это очень сложно и вы не справитесь.</w:t>
      </w:r>
      <w:proofErr w:type="gramStart"/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Буратино, ты же обещал внимательно слушать ребят и запоминать. (простите, больше не буду).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-Давайте проверим все ли правильно посчитали.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-А теперь давайте сравним эти числа , поставим знаки &lt;,&gt;,=.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Ну что, Буратино, убедился, что наши ребята и с этим заданием справились.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(да).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Молодцы!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Задание №6.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Буратино: </w:t>
      </w:r>
      <w:proofErr w:type="gramStart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-Р</w:t>
      </w:r>
      <w:proofErr w:type="gram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ебята, </w:t>
      </w:r>
      <w:proofErr w:type="spellStart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Мальвина</w:t>
      </w:r>
      <w:proofErr w:type="spell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попросила меня зайти на почту за конвертом, а я не знаю как туда пройти. Ещё </w:t>
      </w:r>
      <w:proofErr w:type="spellStart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Мальвина</w:t>
      </w:r>
      <w:proofErr w:type="spell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дала мне вот этот листочек и сказала, что это подсказка, а я не знаю, что с ним делать. Помогите, </w:t>
      </w:r>
      <w:proofErr w:type="gramStart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мне</w:t>
      </w:r>
      <w:proofErr w:type="gram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пожалуйста. Потому что если я не куплю конверт, </w:t>
      </w:r>
      <w:proofErr w:type="spellStart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Мальвина</w:t>
      </w:r>
      <w:proofErr w:type="spell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огорчится и будет плакать, а я не люблю, когда она плачет.</w:t>
      </w:r>
      <w:proofErr w:type="gramStart"/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Ребята, поможем Буратино? (да).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-Раздавай, ребятам свои подсказки. (лабиринт, цветные карандаши).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Буратино: - Ребята, большое спасибо вам за </w:t>
      </w:r>
      <w:proofErr w:type="gramStart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</w:t>
      </w:r>
      <w:proofErr w:type="gram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что помогли мне. Теперь я точно буду заниматься, внимательно слушать </w:t>
      </w:r>
      <w:proofErr w:type="spellStart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Мальвину</w:t>
      </w:r>
      <w:proofErr w:type="spell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Я, </w:t>
      </w:r>
      <w:proofErr w:type="gramStart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понял</w:t>
      </w:r>
      <w:proofErr w:type="gramEnd"/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как это важно много знать. Всё я побегу на почту за конвертом.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До свидания!</w:t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i/>
          <w:color w:val="000000"/>
          <w:sz w:val="28"/>
          <w:szCs w:val="28"/>
          <w:lang w:eastAsia="ru-RU"/>
        </w:rPr>
        <w:t>4.Итог. </w:t>
      </w:r>
      <w:r w:rsidRPr="00DC1B77">
        <w:rPr>
          <w:rFonts w:ascii="Times New Roman" w:hAnsi="Times New Roman" w:cs="Times New Roman"/>
          <w:i/>
          <w:color w:val="000000"/>
          <w:sz w:val="28"/>
          <w:szCs w:val="28"/>
          <w:lang w:eastAsia="ru-RU"/>
        </w:rPr>
        <w:br/>
      </w:r>
      <w:r w:rsidRPr="00DC1B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Ребята, что сегодня вам больше всего понравилось на занятии.</w:t>
      </w:r>
    </w:p>
    <w:sectPr w:rsidR="00975BC9" w:rsidRPr="00DC1B77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1B77"/>
    <w:rsid w:val="004D0D5E"/>
    <w:rsid w:val="00975BC9"/>
    <w:rsid w:val="00DC1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C1B77"/>
    <w:rPr>
      <w:b/>
      <w:bCs/>
    </w:rPr>
  </w:style>
  <w:style w:type="character" w:customStyle="1" w:styleId="apple-converted-space">
    <w:name w:val="apple-converted-space"/>
    <w:basedOn w:val="a0"/>
    <w:rsid w:val="00DC1B77"/>
  </w:style>
  <w:style w:type="paragraph" w:styleId="a4">
    <w:name w:val="No Spacing"/>
    <w:uiPriority w:val="1"/>
    <w:qFormat/>
    <w:rsid w:val="00DC1B7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48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71266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1945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694</Words>
  <Characters>3961</Characters>
  <Application>Microsoft Office Word</Application>
  <DocSecurity>0</DocSecurity>
  <Lines>33</Lines>
  <Paragraphs>9</Paragraphs>
  <ScaleCrop>false</ScaleCrop>
  <Company>Microsoft</Company>
  <LinksUpToDate>false</LinksUpToDate>
  <CharactersWithSpaces>4646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2018-06-29T02:55:00Z</dcterms:created>
  <dcterms:modified xsi:type="dcterms:W3CDTF">2018-06-29T02:57:00Z</dcterms:modified>
</cp:coreProperties>
</file>